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286AF9" w14:textId="7BA43334" w:rsidR="00FF28B7" w:rsidRDefault="00FF28B7" w:rsidP="00FF28B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B8298D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01797C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</w:t>
      </w:r>
      <w:r>
        <w:rPr>
          <w:rFonts w:ascii="標楷體" w:eastAsia="標楷體" w:hAnsi="標楷體" w:hint="eastAsia"/>
          <w:sz w:val="36"/>
          <w:szCs w:val="36"/>
        </w:rPr>
        <w:t>【加深加廣選修－</w:t>
      </w:r>
      <w:r w:rsidR="006F6D97">
        <w:rPr>
          <w:rFonts w:ascii="標楷體" w:eastAsia="標楷體" w:hAnsi="標楷體" w:hint="eastAsia"/>
          <w:sz w:val="36"/>
          <w:szCs w:val="36"/>
        </w:rPr>
        <w:t>歷史、地理</w:t>
      </w:r>
      <w:r>
        <w:rPr>
          <w:rFonts w:ascii="標楷體" w:eastAsia="標楷體" w:hAnsi="標楷體" w:hint="eastAsia"/>
          <w:sz w:val="36"/>
          <w:szCs w:val="36"/>
        </w:rPr>
        <w:t>探究與實作】</w:t>
      </w:r>
      <w:r w:rsidRPr="00306E01">
        <w:rPr>
          <w:rFonts w:ascii="標楷體" w:eastAsia="標楷體" w:hAnsi="標楷體" w:hint="eastAsia"/>
          <w:sz w:val="36"/>
          <w:szCs w:val="36"/>
        </w:rPr>
        <w:t>教學進度表</w:t>
      </w:r>
    </w:p>
    <w:p w14:paraId="0FC72AEE" w14:textId="113AE93C" w:rsidR="00207C22" w:rsidRDefault="00207C22" w:rsidP="00FE5150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2</w:t>
      </w:r>
      <w:r w:rsidR="00205543">
        <w:rPr>
          <w:rFonts w:ascii="標楷體" w:eastAsia="標楷體" w:hAnsi="標楷體" w:hint="eastAsia"/>
          <w:sz w:val="36"/>
          <w:szCs w:val="36"/>
        </w:rPr>
        <w:t>1</w:t>
      </w:r>
      <w:r w:rsidR="00D07A8A">
        <w:rPr>
          <w:rFonts w:ascii="標楷體" w:eastAsia="標楷體" w:hAnsi="標楷體" w:hint="eastAsia"/>
          <w:sz w:val="36"/>
          <w:szCs w:val="36"/>
        </w:rPr>
        <w:t>9</w:t>
      </w:r>
      <w:r>
        <w:rPr>
          <w:rFonts w:ascii="標楷體" w:eastAsia="標楷體" w:hAnsi="標楷體" w:hint="eastAsia"/>
          <w:sz w:val="36"/>
          <w:szCs w:val="36"/>
        </w:rPr>
        <w:t>：</w:t>
      </w:r>
      <w:r w:rsidR="00FF0A3D">
        <w:rPr>
          <w:rFonts w:ascii="標楷體" w:eastAsia="標楷體" w:hAnsi="標楷體" w:hint="eastAsia"/>
          <w:sz w:val="36"/>
          <w:szCs w:val="36"/>
        </w:rPr>
        <w:t>楊鎧銘</w:t>
      </w:r>
      <w:r>
        <w:rPr>
          <w:rFonts w:ascii="標楷體" w:eastAsia="標楷體" w:hAnsi="標楷體" w:hint="eastAsia"/>
          <w:sz w:val="36"/>
          <w:szCs w:val="36"/>
        </w:rPr>
        <w:t>老師，</w:t>
      </w:r>
      <w:r w:rsidR="00615584">
        <w:rPr>
          <w:rFonts w:ascii="標楷體" w:eastAsia="標楷體" w:hAnsi="標楷體" w:hint="eastAsia"/>
          <w:sz w:val="36"/>
          <w:szCs w:val="36"/>
        </w:rPr>
        <w:t>黃怡靜</w:t>
      </w:r>
      <w:r>
        <w:rPr>
          <w:rFonts w:ascii="標楷體" w:eastAsia="標楷體" w:hAnsi="標楷體" w:hint="eastAsia"/>
          <w:sz w:val="36"/>
          <w:szCs w:val="36"/>
        </w:rPr>
        <w:t>老師</w:t>
      </w:r>
    </w:p>
    <w:tbl>
      <w:tblPr>
        <w:tblStyle w:val="a3"/>
        <w:tblW w:w="15388" w:type="dxa"/>
        <w:tblLook w:val="04A0" w:firstRow="1" w:lastRow="0" w:firstColumn="1" w:lastColumn="0" w:noHBand="0" w:noVBand="1"/>
      </w:tblPr>
      <w:tblGrid>
        <w:gridCol w:w="988"/>
        <w:gridCol w:w="850"/>
        <w:gridCol w:w="6237"/>
        <w:gridCol w:w="1701"/>
        <w:gridCol w:w="1134"/>
        <w:gridCol w:w="2239"/>
        <w:gridCol w:w="2239"/>
      </w:tblGrid>
      <w:tr w:rsidR="00207C22" w:rsidRPr="00941F61" w14:paraId="35B130C8" w14:textId="77777777" w:rsidTr="0060207E">
        <w:trPr>
          <w:trHeight w:val="50"/>
        </w:trPr>
        <w:tc>
          <w:tcPr>
            <w:tcW w:w="988" w:type="dxa"/>
            <w:vMerge w:val="restart"/>
            <w:shd w:val="clear" w:color="auto" w:fill="auto"/>
            <w:vAlign w:val="center"/>
          </w:tcPr>
          <w:p w14:paraId="66C6985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週次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6BD038EB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上課</w:t>
            </w:r>
          </w:p>
          <w:p w14:paraId="2E24895B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次數</w:t>
            </w:r>
          </w:p>
        </w:tc>
        <w:tc>
          <w:tcPr>
            <w:tcW w:w="6237" w:type="dxa"/>
            <w:vMerge w:val="restart"/>
            <w:shd w:val="clear" w:color="auto" w:fill="auto"/>
            <w:vAlign w:val="center"/>
          </w:tcPr>
          <w:p w14:paraId="4AB636CF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教學進度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4B61795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實際上課日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579E0A4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主課</w:t>
            </w:r>
          </w:p>
          <w:p w14:paraId="5FABD715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科目</w:t>
            </w:r>
          </w:p>
        </w:tc>
        <w:tc>
          <w:tcPr>
            <w:tcW w:w="4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6722DC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學生缺曠紀錄</w:t>
            </w:r>
          </w:p>
        </w:tc>
      </w:tr>
      <w:tr w:rsidR="00207C22" w:rsidRPr="00941F61" w14:paraId="637EF684" w14:textId="77777777" w:rsidTr="0060207E">
        <w:trPr>
          <w:trHeight w:val="30"/>
        </w:trPr>
        <w:tc>
          <w:tcPr>
            <w:tcW w:w="988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A940D8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2996A8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856BF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8CDB9F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D22F43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46C08A3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第一節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F943340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第二節</w:t>
            </w:r>
          </w:p>
        </w:tc>
      </w:tr>
      <w:tr w:rsidR="0001797C" w:rsidRPr="00941F61" w14:paraId="2B985923" w14:textId="77777777" w:rsidTr="00C53EB6">
        <w:trPr>
          <w:trHeight w:val="395"/>
        </w:trPr>
        <w:tc>
          <w:tcPr>
            <w:tcW w:w="9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C3FEBF" w14:textId="26F3540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一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10A23B" w14:textId="08517E40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32C77CB" w14:textId="755F1FD1" w:rsidR="0001797C" w:rsidRPr="00941F61" w:rsidRDefault="0001797C" w:rsidP="0001797C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臺灣各地特色農產與飲食文化的形塑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FC6FBB" w14:textId="32117CD8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1/23（五）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570943" w14:textId="634BBB4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0B2F40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2070E8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0677C75D" w14:textId="77777777" w:rsidTr="00B063B6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53F85A" w14:textId="5659FBE1" w:rsidR="0001797C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516B60D2" w14:textId="19066218" w:rsidR="0001797C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</w:tcPr>
          <w:p w14:paraId="1F6E471C" w14:textId="21B37FC1" w:rsidR="0001797C" w:rsidRDefault="0001797C" w:rsidP="0001797C">
            <w:pPr>
              <w:rPr>
                <w:rFonts w:ascii="標楷體" w:eastAsia="標楷體" w:hAnsi="標楷體"/>
              </w:rPr>
            </w:pPr>
            <w:r w:rsidRPr="006B03CF">
              <w:rPr>
                <w:rFonts w:ascii="標楷體" w:eastAsia="標楷體" w:hAnsi="標楷體" w:hint="eastAsia"/>
                <w:color w:val="FF0000"/>
              </w:rPr>
              <w:t>春節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AC972" w14:textId="6A9E3914" w:rsidR="0001797C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2/21（五）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6FF172C" w14:textId="015319DA" w:rsidR="0001797C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28B706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0211F5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41DD0234" w14:textId="77777777" w:rsidTr="00B063B6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0EA059ED" w14:textId="572BF1C0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850" w:type="dxa"/>
            <w:shd w:val="clear" w:color="auto" w:fill="auto"/>
          </w:tcPr>
          <w:p w14:paraId="38A69424" w14:textId="24EE0059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shd w:val="clear" w:color="auto" w:fill="auto"/>
          </w:tcPr>
          <w:p w14:paraId="698E0803" w14:textId="75D64665" w:rsidR="0001797C" w:rsidRPr="00941F61" w:rsidRDefault="0001797C" w:rsidP="0001797C">
            <w:pPr>
              <w:rPr>
                <w:rFonts w:ascii="標楷體" w:eastAsia="標楷體" w:hAnsi="標楷體"/>
              </w:rPr>
            </w:pPr>
            <w:r w:rsidRPr="0001797C">
              <w:rPr>
                <w:rFonts w:ascii="標楷體" w:eastAsia="標楷體" w:hAnsi="標楷體" w:hint="eastAsia"/>
                <w:color w:val="FF0000"/>
              </w:rPr>
              <w:t>228假期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D63A41" w14:textId="5C26BC21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2/27（五）</w:t>
            </w:r>
          </w:p>
        </w:tc>
        <w:tc>
          <w:tcPr>
            <w:tcW w:w="1134" w:type="dxa"/>
            <w:shd w:val="clear" w:color="auto" w:fill="auto"/>
          </w:tcPr>
          <w:p w14:paraId="1D8576F4" w14:textId="77092C22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shd w:val="clear" w:color="auto" w:fill="auto"/>
          </w:tcPr>
          <w:p w14:paraId="24312FFB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</w:tcPr>
          <w:p w14:paraId="0E0A72A6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60181547" w14:textId="77777777" w:rsidTr="00237B38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56AA4BB2" w14:textId="5A51B71E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26DE74" w14:textId="6CC2DFD8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6237" w:type="dxa"/>
            <w:shd w:val="clear" w:color="auto" w:fill="auto"/>
          </w:tcPr>
          <w:p w14:paraId="1430EC79" w14:textId="6AA96A64" w:rsidR="0001797C" w:rsidRPr="00941F61" w:rsidRDefault="0001797C" w:rsidP="0001797C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從地名看農業活動的印跡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EC99C0" w14:textId="4C0C30E9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3/6（五）</w:t>
            </w:r>
          </w:p>
        </w:tc>
        <w:tc>
          <w:tcPr>
            <w:tcW w:w="1134" w:type="dxa"/>
            <w:shd w:val="clear" w:color="auto" w:fill="auto"/>
          </w:tcPr>
          <w:p w14:paraId="16D332A5" w14:textId="300AFA7C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shd w:val="clear" w:color="auto" w:fill="auto"/>
          </w:tcPr>
          <w:p w14:paraId="3F4A99E4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</w:tcPr>
          <w:p w14:paraId="2BFE9147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121C6FEE" w14:textId="77777777" w:rsidTr="0030365C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51F62" w14:textId="4DEBC740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C1BD3B" w14:textId="5B06178F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278556FA" w14:textId="5FEEACBB" w:rsidR="0001797C" w:rsidRPr="00941F61" w:rsidRDefault="009B701A" w:rsidP="0001797C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從地名看農業活動的印跡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6686CB" w14:textId="198D33F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3/13（五）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54DE8A6" w14:textId="0610A739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68E2E60B" w14:textId="30231D2C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63A0279C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30218A31" w14:textId="77777777" w:rsidTr="0030365C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FEB249" w14:textId="00216EDE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六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A7688" w14:textId="2D844A34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79721B57" w14:textId="0FC61B5B" w:rsidR="0001797C" w:rsidRPr="00941F61" w:rsidRDefault="009B701A" w:rsidP="009B701A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農業生產設施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8FD3F0" w14:textId="338B45B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3/20（五）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C2776E" w14:textId="799A5885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786C773F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7427A63E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05FD20EB" w14:textId="77777777" w:rsidTr="0001797C">
        <w:trPr>
          <w:trHeight w:val="395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BF4269" w14:textId="2829B1E1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七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6369FE" w14:textId="56826F52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E629CA" w14:textId="4BD5FC56" w:rsidR="0001797C" w:rsidRPr="000B6B43" w:rsidRDefault="0001797C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從24節氣看氣候與農業活動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DDEF3E" w14:textId="2FA69B5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3/27（五）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2FF497" w14:textId="22C8B503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C7213E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531FF0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2249C0DE" w14:textId="77777777" w:rsidTr="0030365C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E48C0B" w14:textId="3F483BA0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八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DD7670" w14:textId="06DD8FFA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156481" w14:textId="5EA4E3C0" w:rsidR="0001797C" w:rsidRPr="000B6B43" w:rsidRDefault="0001797C" w:rsidP="0001797C">
            <w:pPr>
              <w:jc w:val="both"/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  <w:color w:val="FF0000"/>
              </w:rPr>
              <w:t>畢旅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BD7D14" w14:textId="536EAD8B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4/3（五）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746EC3" w14:textId="76B4EFCD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CA0A7A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</w:tcPr>
          <w:p w14:paraId="7D00C9C7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18D04F8F" w14:textId="77777777" w:rsidTr="00C53EB6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78DBF2" w14:textId="7726EF87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九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9A777A" w14:textId="3A5799F1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4DE675BD" w14:textId="3A723D41" w:rsidR="0001797C" w:rsidRPr="000B6B43" w:rsidRDefault="0001797C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  <w:color w:val="FF0000"/>
              </w:rPr>
              <w:t>清明連假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3FAC27" w14:textId="4453A72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4/10（五）</w:t>
            </w:r>
            <w:r w:rsidRPr="00941F61"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EBC1B80" w14:textId="3A6B564A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0177D459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19FB73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B6B43" w:rsidRPr="00941F61" w14:paraId="1751FD5C" w14:textId="77777777" w:rsidTr="007D411F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8EBCE" w14:textId="027C323A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B02EC" w14:textId="2301A885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BDD58" w14:textId="24EC7FCA" w:rsidR="000B6B43" w:rsidRPr="000B6B43" w:rsidRDefault="000B6B43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｢風調雨順，國泰民安｣</w:t>
            </w:r>
            <w:r w:rsidRPr="000B6B43">
              <w:rPr>
                <w:rFonts w:ascii="標楷體" w:eastAsia="標楷體" w:hAnsi="標楷體"/>
              </w:rPr>
              <w:t>--</w:t>
            </w:r>
            <w:r w:rsidRPr="000B6B43">
              <w:rPr>
                <w:rFonts w:ascii="標楷體" w:eastAsia="標楷體" w:hAnsi="標楷體" w:hint="eastAsia"/>
              </w:rPr>
              <w:t>從信仰看農業活動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48FE" w14:textId="33911D33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4/17（五）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811D0" w14:textId="16195FAE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034B9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38715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</w:tr>
      <w:tr w:rsidR="000B6B43" w:rsidRPr="00941F61" w14:paraId="5C505ACA" w14:textId="77777777" w:rsidTr="00487270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165E6" w14:textId="0F9714C6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EFA39" w14:textId="5B9F7E26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25C75" w14:textId="1FEF3077" w:rsidR="000B6B43" w:rsidRPr="000B6B43" w:rsidRDefault="000B6B43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節慶美食與台灣農業文化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1E92A" w14:textId="3CBC484A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4/23（五）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AE957" w14:textId="3008D29A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69CD2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B2BE9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</w:tr>
      <w:tr w:rsidR="000B6B43" w:rsidRPr="00941F61" w14:paraId="608DD4DC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7ECB9" w14:textId="7576B00A" w:rsidR="000B6B43" w:rsidRPr="002055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 w:rsidRPr="00205543">
              <w:rPr>
                <w:rFonts w:ascii="標楷體" w:eastAsia="標楷體" w:hAnsi="標楷體" w:hint="eastAsia"/>
              </w:rPr>
              <w:t>十二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139EA" w14:textId="66507B41" w:rsidR="000B6B43" w:rsidRPr="002055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7B580" w14:textId="36231508" w:rsidR="000B6B43" w:rsidRPr="000B6B43" w:rsidRDefault="000B6B43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務農生活甘苦談--看小農困境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D421" w14:textId="686ECEC6" w:rsidR="000B6B43" w:rsidRPr="002055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4/30（五）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8CDA8" w14:textId="3265E253" w:rsidR="000B6B43" w:rsidRPr="002055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66D70" w14:textId="77777777" w:rsidR="000B6B43" w:rsidRPr="00205543" w:rsidRDefault="000B6B43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3F7F" w14:textId="77777777" w:rsidR="000B6B43" w:rsidRPr="00205543" w:rsidRDefault="000B6B43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333EE2CB" w14:textId="77777777" w:rsidTr="00487270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BE113" w14:textId="3E1B1121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677FB" w14:textId="3CC3B5A3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5CF78" w14:textId="6094F506" w:rsidR="0001797C" w:rsidRPr="000B6B43" w:rsidRDefault="0001797C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  <w:color w:val="FF0000"/>
              </w:rPr>
              <w:t>勞動節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50F08" w14:textId="4D726C8F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5/1</w:t>
            </w:r>
            <w:r w:rsidRPr="00694169">
              <w:rPr>
                <w:rFonts w:ascii="標楷體" w:eastAsia="標楷體" w:hAnsi="標楷體" w:hint="eastAsia"/>
              </w:rPr>
              <w:t>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E509E" w14:textId="44036620" w:rsidR="0001797C" w:rsidRPr="0001797C" w:rsidRDefault="0001797C" w:rsidP="0001797C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78568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5AF9D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7C8A7A64" w14:textId="77777777" w:rsidTr="0001797C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4789" w14:textId="34903D43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818AE" w14:textId="68CD172B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790BF" w14:textId="5304E8EA" w:rsidR="0001797C" w:rsidRPr="000B6B43" w:rsidRDefault="000B6B43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校園果樹與市場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8B871" w14:textId="6A2EA8E1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5/8（五）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8A4B6" w14:textId="6EEE0717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03B5E7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64C50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B6B43" w:rsidRPr="00941F61" w14:paraId="155DCEB9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17428" w14:textId="1C8AF714" w:rsidR="000B6B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20C56" w14:textId="468FA728" w:rsidR="000B6B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FDEA4" w14:textId="237CF16C" w:rsidR="000B6B43" w:rsidRPr="000B6B43" w:rsidRDefault="000B6B43" w:rsidP="0001797C">
            <w:pPr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台灣農產地圖與品種介紹(一)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CF12D" w14:textId="113726A9" w:rsidR="000B6B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5/15（五）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D33A4" w14:textId="18C89281" w:rsidR="000B6B43" w:rsidRPr="00BA7BCD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2DF4A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CE304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</w:tr>
      <w:tr w:rsidR="000B6B43" w:rsidRPr="00941F61" w14:paraId="4B3F98EF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864CBB" w14:textId="1A357589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十六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3A8C42" w14:textId="4A524E1B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239027" w14:textId="0B467E66" w:rsidR="000B6B43" w:rsidRPr="000B6B43" w:rsidRDefault="000B6B43" w:rsidP="0001797C">
            <w:pPr>
              <w:jc w:val="both"/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台灣農產地圖與品種介紹(二)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5DE949" w14:textId="3203C345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5/22（五）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CB4313" w14:textId="0C8FF8E8" w:rsidR="000B6B43" w:rsidRPr="00941F61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D91A86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DB89BA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</w:tr>
      <w:tr w:rsidR="000B6B43" w:rsidRPr="00941F61" w14:paraId="4B968C95" w14:textId="77777777" w:rsidTr="007D411F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AFAAC6" w14:textId="0FEAD640" w:rsidR="000B6B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374107" w14:textId="44C96677" w:rsidR="000B6B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C66DE0" w14:textId="2A6BD171" w:rsidR="000B6B43" w:rsidRPr="000B6B43" w:rsidRDefault="000B6B43" w:rsidP="0001797C">
            <w:pPr>
              <w:jc w:val="both"/>
              <w:rPr>
                <w:rFonts w:ascii="標楷體" w:eastAsia="標楷體" w:hAnsi="標楷體"/>
              </w:rPr>
            </w:pPr>
            <w:r w:rsidRPr="000B6B43">
              <w:rPr>
                <w:rFonts w:ascii="標楷體" w:eastAsia="標楷體" w:hAnsi="標楷體" w:hint="eastAsia"/>
              </w:rPr>
              <w:t>分組報告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721D64" w14:textId="6D7057E6" w:rsidR="000B6B43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5/29（五）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DE5833" w14:textId="2D67FC32" w:rsidR="000B6B43" w:rsidRPr="00BA7BCD" w:rsidRDefault="000B6B43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EA7252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308CCD" w14:textId="77777777" w:rsidR="000B6B43" w:rsidRPr="00941F61" w:rsidRDefault="000B6B43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2D98A0E4" w14:textId="77777777" w:rsidTr="0000038C">
        <w:trPr>
          <w:trHeight w:val="36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AE609" w14:textId="3F2A01AF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7BF9D" w14:textId="4F6D4F69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EA36F" w14:textId="5AFE3890" w:rsidR="0001797C" w:rsidRPr="00941F61" w:rsidRDefault="0001797C" w:rsidP="0001797C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食安議題</w:t>
            </w:r>
            <w:r>
              <w:rPr>
                <w:rFonts w:ascii="標楷體" w:eastAsia="標楷體" w:hAnsi="標楷體" w:hint="eastAsia"/>
              </w:rPr>
              <w:t>（一）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0920C" w14:textId="4A73916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6/5（五）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F9D17" w14:textId="046BE1CB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A672E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511CC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5711D0D1" w14:textId="77777777" w:rsidTr="00287549">
        <w:trPr>
          <w:trHeight w:val="395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612651" w14:textId="498F6566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十九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07C2F2" w14:textId="32CA8960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CEAFBB" w14:textId="7D5EA661" w:rsidR="0001797C" w:rsidRPr="00941F61" w:rsidRDefault="0001797C" w:rsidP="0001797C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食安議題</w:t>
            </w:r>
            <w:r>
              <w:rPr>
                <w:rFonts w:ascii="標楷體" w:eastAsia="標楷體" w:hAnsi="標楷體" w:hint="eastAsia"/>
              </w:rPr>
              <w:t>（二）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386F66" w14:textId="19795C21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6/12（五）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168D6C" w14:textId="5CCD283B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3C3B41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BA1058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  <w:tr w:rsidR="0001797C" w:rsidRPr="00941F61" w14:paraId="1E76AFDF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84BB63" w14:textId="7385FF04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二十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15C086" w14:textId="6FDCA7E2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</w:tcPr>
          <w:p w14:paraId="29879C50" w14:textId="64717DDC" w:rsidR="0001797C" w:rsidRPr="00941F61" w:rsidRDefault="0001797C" w:rsidP="0001797C">
            <w:pPr>
              <w:rPr>
                <w:rFonts w:ascii="標楷體" w:eastAsia="標楷體" w:hAnsi="標楷體"/>
              </w:rPr>
            </w:pPr>
            <w:r w:rsidRPr="0001797C">
              <w:rPr>
                <w:rFonts w:ascii="標楷體" w:eastAsia="標楷體" w:hAnsi="標楷體" w:hint="eastAsia"/>
                <w:color w:val="FF0000"/>
              </w:rPr>
              <w:t>端午節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84756A" w14:textId="4FBE8B6C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6/19（五）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3E9940DE" w14:textId="38A68884" w:rsidR="0001797C" w:rsidRPr="00941F61" w:rsidRDefault="0001797C" w:rsidP="0001797C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Ｘ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</w:tcPr>
          <w:p w14:paraId="185A6AEE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</w:tcPr>
          <w:p w14:paraId="5FC4DD9D" w14:textId="77777777" w:rsidR="0001797C" w:rsidRPr="00941F61" w:rsidRDefault="0001797C" w:rsidP="0001797C">
            <w:pPr>
              <w:rPr>
                <w:rFonts w:ascii="標楷體" w:eastAsia="標楷體" w:hAnsi="標楷體"/>
              </w:rPr>
            </w:pPr>
          </w:p>
        </w:tc>
      </w:tr>
    </w:tbl>
    <w:p w14:paraId="28948BBC" w14:textId="3BD8E727" w:rsidR="00825C4A" w:rsidRPr="00DC05A7" w:rsidRDefault="00825C4A" w:rsidP="00FE5150">
      <w:pPr>
        <w:spacing w:line="360" w:lineRule="auto"/>
      </w:pPr>
    </w:p>
    <w:sectPr w:rsidR="00825C4A" w:rsidRPr="00DC05A7" w:rsidSect="006F3BE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CA6241" w14:textId="77777777" w:rsidR="00F32C70" w:rsidRDefault="00F32C70" w:rsidP="001B5427">
      <w:r>
        <w:separator/>
      </w:r>
    </w:p>
  </w:endnote>
  <w:endnote w:type="continuationSeparator" w:id="0">
    <w:p w14:paraId="48ABA99F" w14:textId="77777777" w:rsidR="00F32C70" w:rsidRDefault="00F32C7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B4393C" w14:textId="77777777" w:rsidR="00F32C70" w:rsidRDefault="00F32C70" w:rsidP="001B5427">
      <w:r>
        <w:separator/>
      </w:r>
    </w:p>
  </w:footnote>
  <w:footnote w:type="continuationSeparator" w:id="0">
    <w:p w14:paraId="0E17D269" w14:textId="77777777" w:rsidR="00F32C70" w:rsidRDefault="00F32C70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5A7"/>
    <w:rsid w:val="0001797C"/>
    <w:rsid w:val="0003799F"/>
    <w:rsid w:val="00055BC0"/>
    <w:rsid w:val="0005783D"/>
    <w:rsid w:val="00063D8D"/>
    <w:rsid w:val="00065CED"/>
    <w:rsid w:val="00074FB1"/>
    <w:rsid w:val="000B6AFB"/>
    <w:rsid w:val="000B6B43"/>
    <w:rsid w:val="0010111B"/>
    <w:rsid w:val="00127AC1"/>
    <w:rsid w:val="0014210F"/>
    <w:rsid w:val="001671C7"/>
    <w:rsid w:val="00190583"/>
    <w:rsid w:val="001A248A"/>
    <w:rsid w:val="001B5427"/>
    <w:rsid w:val="001D6587"/>
    <w:rsid w:val="001E545F"/>
    <w:rsid w:val="001E7A62"/>
    <w:rsid w:val="001F4B3A"/>
    <w:rsid w:val="0020111B"/>
    <w:rsid w:val="00201EDA"/>
    <w:rsid w:val="00205543"/>
    <w:rsid w:val="00207C22"/>
    <w:rsid w:val="002105AA"/>
    <w:rsid w:val="002130E7"/>
    <w:rsid w:val="00227FFD"/>
    <w:rsid w:val="00237B38"/>
    <w:rsid w:val="002526BF"/>
    <w:rsid w:val="002873C9"/>
    <w:rsid w:val="00290F22"/>
    <w:rsid w:val="002A233A"/>
    <w:rsid w:val="002C1057"/>
    <w:rsid w:val="002C4C72"/>
    <w:rsid w:val="002D383F"/>
    <w:rsid w:val="002E3661"/>
    <w:rsid w:val="002E4E71"/>
    <w:rsid w:val="002E5C77"/>
    <w:rsid w:val="002E7942"/>
    <w:rsid w:val="003674E5"/>
    <w:rsid w:val="0037690C"/>
    <w:rsid w:val="0038463B"/>
    <w:rsid w:val="00417E08"/>
    <w:rsid w:val="00422F4E"/>
    <w:rsid w:val="00455E2C"/>
    <w:rsid w:val="00462B55"/>
    <w:rsid w:val="00471169"/>
    <w:rsid w:val="00472950"/>
    <w:rsid w:val="004C2427"/>
    <w:rsid w:val="004E5C93"/>
    <w:rsid w:val="00504F96"/>
    <w:rsid w:val="00522540"/>
    <w:rsid w:val="005262A4"/>
    <w:rsid w:val="005570CD"/>
    <w:rsid w:val="00576C00"/>
    <w:rsid w:val="0060207E"/>
    <w:rsid w:val="00615584"/>
    <w:rsid w:val="006206CA"/>
    <w:rsid w:val="00620A1F"/>
    <w:rsid w:val="00656739"/>
    <w:rsid w:val="00661C67"/>
    <w:rsid w:val="006A2B8F"/>
    <w:rsid w:val="006B03CF"/>
    <w:rsid w:val="006B7087"/>
    <w:rsid w:val="006D52B3"/>
    <w:rsid w:val="006F3BE1"/>
    <w:rsid w:val="006F675A"/>
    <w:rsid w:val="006F6D97"/>
    <w:rsid w:val="00750AC1"/>
    <w:rsid w:val="00762E7C"/>
    <w:rsid w:val="007931FD"/>
    <w:rsid w:val="007D0757"/>
    <w:rsid w:val="007D6511"/>
    <w:rsid w:val="007F66B9"/>
    <w:rsid w:val="00811763"/>
    <w:rsid w:val="00825C4A"/>
    <w:rsid w:val="008701CD"/>
    <w:rsid w:val="00873867"/>
    <w:rsid w:val="00883401"/>
    <w:rsid w:val="00891DFF"/>
    <w:rsid w:val="008A4841"/>
    <w:rsid w:val="008C492E"/>
    <w:rsid w:val="0092737F"/>
    <w:rsid w:val="00937F00"/>
    <w:rsid w:val="00941F61"/>
    <w:rsid w:val="0094501C"/>
    <w:rsid w:val="00957B14"/>
    <w:rsid w:val="009678D3"/>
    <w:rsid w:val="009B701A"/>
    <w:rsid w:val="00A02F27"/>
    <w:rsid w:val="00AF4438"/>
    <w:rsid w:val="00B07078"/>
    <w:rsid w:val="00B24456"/>
    <w:rsid w:val="00B3590A"/>
    <w:rsid w:val="00B8298D"/>
    <w:rsid w:val="00BA7BCD"/>
    <w:rsid w:val="00C073A2"/>
    <w:rsid w:val="00C53EB6"/>
    <w:rsid w:val="00C55AD5"/>
    <w:rsid w:val="00C55CF0"/>
    <w:rsid w:val="00C668A2"/>
    <w:rsid w:val="00CF3D71"/>
    <w:rsid w:val="00D07A8A"/>
    <w:rsid w:val="00D712CD"/>
    <w:rsid w:val="00D76113"/>
    <w:rsid w:val="00D85454"/>
    <w:rsid w:val="00D94187"/>
    <w:rsid w:val="00DB6C20"/>
    <w:rsid w:val="00DC05A7"/>
    <w:rsid w:val="00DD1C5F"/>
    <w:rsid w:val="00DF51DD"/>
    <w:rsid w:val="00E45D03"/>
    <w:rsid w:val="00E54842"/>
    <w:rsid w:val="00E839E1"/>
    <w:rsid w:val="00E97A7E"/>
    <w:rsid w:val="00EB3C7C"/>
    <w:rsid w:val="00ED342D"/>
    <w:rsid w:val="00ED6C75"/>
    <w:rsid w:val="00F32C70"/>
    <w:rsid w:val="00F606C4"/>
    <w:rsid w:val="00F85C11"/>
    <w:rsid w:val="00F9380B"/>
    <w:rsid w:val="00FE5150"/>
    <w:rsid w:val="00FE5B18"/>
    <w:rsid w:val="00FF0A3D"/>
    <w:rsid w:val="00FF28B7"/>
    <w:rsid w:val="00FF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543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E5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E515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543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E5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E515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9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2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82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58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99</Words>
  <Characters>570</Characters>
  <Application>Microsoft Office Word</Application>
  <DocSecurity>0</DocSecurity>
  <Lines>4</Lines>
  <Paragraphs>1</Paragraphs>
  <ScaleCrop>false</ScaleCrop>
  <Company>Microsoft</Company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6</cp:revision>
  <cp:lastPrinted>2025-09-04T02:44:00Z</cp:lastPrinted>
  <dcterms:created xsi:type="dcterms:W3CDTF">2026-01-17T04:30:00Z</dcterms:created>
  <dcterms:modified xsi:type="dcterms:W3CDTF">2026-01-17T17:22:00Z</dcterms:modified>
</cp:coreProperties>
</file>